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1B1" w:rsidRDefault="008B51B1" w:rsidP="0019300F">
      <w:pPr>
        <w:rPr>
          <w:b/>
        </w:rPr>
      </w:pPr>
      <w:r>
        <w:rPr>
          <w:b/>
        </w:rPr>
        <w:t>Catalog Changes to BS in IT: New Security concentration</w:t>
      </w:r>
    </w:p>
    <w:p w:rsidR="008B51B1" w:rsidRDefault="008B51B1" w:rsidP="0019300F">
      <w:pPr>
        <w:rPr>
          <w:b/>
        </w:rPr>
      </w:pPr>
    </w:p>
    <w:p w:rsidR="008B51B1" w:rsidRDefault="008B51B1" w:rsidP="0019300F">
      <w:pPr>
        <w:rPr>
          <w:b/>
        </w:rPr>
      </w:pPr>
      <w:bookmarkStart w:id="0" w:name="_GoBack"/>
      <w:bookmarkEnd w:id="0"/>
    </w:p>
    <w:p w:rsidR="0019300F" w:rsidRPr="0019300F" w:rsidRDefault="0019300F" w:rsidP="0019300F">
      <w:pPr>
        <w:rPr>
          <w:b/>
        </w:rPr>
      </w:pPr>
      <w:r w:rsidRPr="0019300F">
        <w:rPr>
          <w:b/>
        </w:rPr>
        <w:t xml:space="preserve">Justification </w:t>
      </w:r>
    </w:p>
    <w:p w:rsidR="0019300F" w:rsidRDefault="0019300F" w:rsidP="0019300F"/>
    <w:p w:rsidR="00397AF5" w:rsidRDefault="00C92985" w:rsidP="0019300F">
      <w:r w:rsidRPr="00C92985">
        <w:t xml:space="preserve">A new area of concentration on “Security” has been added to the program </w:t>
      </w:r>
      <w:r>
        <w:t xml:space="preserve">with three elective courses </w:t>
      </w:r>
      <w:r w:rsidRPr="00C92985">
        <w:t xml:space="preserve">to prepare students </w:t>
      </w:r>
      <w:r>
        <w:t>with</w:t>
      </w:r>
      <w:r w:rsidRPr="00C92985">
        <w:t xml:space="preserve"> the state of the art in cybersecurity. This will improve the</w:t>
      </w:r>
      <w:r>
        <w:t>ir</w:t>
      </w:r>
      <w:r w:rsidRPr="00C92985">
        <w:t xml:space="preserve"> breadth of knowledge in an emerging field and enhance </w:t>
      </w:r>
      <w:r>
        <w:t xml:space="preserve">their </w:t>
      </w:r>
      <w:r w:rsidRPr="00C92985">
        <w:t>job placement.</w:t>
      </w:r>
    </w:p>
    <w:p w:rsidR="0019300F" w:rsidRDefault="0019300F" w:rsidP="0019300F"/>
    <w:p w:rsidR="0019300F" w:rsidRDefault="0019300F" w:rsidP="0019300F"/>
    <w:sectPr w:rsidR="00193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D5F"/>
    <w:rsid w:val="0019300F"/>
    <w:rsid w:val="002A4B5F"/>
    <w:rsid w:val="005E4D5F"/>
    <w:rsid w:val="008B51B1"/>
    <w:rsid w:val="00C92985"/>
    <w:rsid w:val="00CB2067"/>
    <w:rsid w:val="00D8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B5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B5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Prabakar</cp:lastModifiedBy>
  <cp:revision>4</cp:revision>
  <dcterms:created xsi:type="dcterms:W3CDTF">2016-12-02T21:18:00Z</dcterms:created>
  <dcterms:modified xsi:type="dcterms:W3CDTF">2017-03-30T15:00:00Z</dcterms:modified>
</cp:coreProperties>
</file>