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C145" w14:textId="66CF3AA2" w:rsidR="00D85528" w:rsidRDefault="00D85528" w:rsidP="00D85528">
      <w:pPr>
        <w:pStyle w:val="NormalWeb"/>
        <w:jc w:val="center"/>
        <w:rPr>
          <w:rStyle w:val="TitleChar"/>
          <w:rFonts w:ascii="Arial" w:hAnsi="Arial" w:cs="Arial"/>
          <w:b/>
          <w:bCs/>
          <w:sz w:val="32"/>
          <w:szCs w:val="32"/>
        </w:rPr>
      </w:pPr>
    </w:p>
    <w:p w14:paraId="43499048" w14:textId="23C77C00" w:rsidR="00220ACB" w:rsidRPr="00220ACB" w:rsidRDefault="001A7230" w:rsidP="00AB5E22">
      <w:pPr>
        <w:pStyle w:val="NormalWeb"/>
        <w:jc w:val="center"/>
        <w:rPr>
          <w:color w:val="auto"/>
        </w:rPr>
      </w:pPr>
      <w:r>
        <w:rPr>
          <w:rStyle w:val="TitleChar"/>
          <w:rFonts w:ascii="Arial" w:hAnsi="Arial" w:cs="Arial"/>
          <w:b/>
          <w:bCs/>
          <w:sz w:val="32"/>
          <w:szCs w:val="32"/>
        </w:rPr>
        <w:t xml:space="preserve">ISM </w:t>
      </w:r>
      <w:r w:rsidR="00B71F6F">
        <w:rPr>
          <w:rStyle w:val="TitleChar"/>
          <w:rFonts w:ascii="Arial" w:hAnsi="Arial" w:cs="Arial"/>
          <w:b/>
          <w:bCs/>
          <w:sz w:val="32"/>
          <w:szCs w:val="32"/>
        </w:rPr>
        <w:t>4</w:t>
      </w:r>
      <w:r w:rsidR="00DE2EFE" w:rsidRPr="00D85528">
        <w:rPr>
          <w:rStyle w:val="TitleChar"/>
          <w:rFonts w:ascii="Arial" w:hAnsi="Arial" w:cs="Arial"/>
          <w:b/>
          <w:bCs/>
          <w:sz w:val="32"/>
          <w:szCs w:val="32"/>
        </w:rPr>
        <w:t>XXX</w:t>
      </w:r>
      <w:r w:rsidR="005009A6" w:rsidRPr="00D85528">
        <w:rPr>
          <w:rStyle w:val="TitleChar"/>
          <w:rFonts w:ascii="Arial" w:hAnsi="Arial" w:cs="Arial"/>
          <w:b/>
          <w:bCs/>
          <w:sz w:val="32"/>
          <w:szCs w:val="32"/>
        </w:rPr>
        <w:t xml:space="preserve"> –</w:t>
      </w:r>
      <w:r w:rsidR="001B2BA2" w:rsidRPr="00D85528">
        <w:rPr>
          <w:rStyle w:val="TitleChar"/>
          <w:rFonts w:ascii="Arial" w:hAnsi="Arial" w:cs="Arial"/>
          <w:b/>
          <w:bCs/>
          <w:sz w:val="32"/>
          <w:szCs w:val="32"/>
        </w:rPr>
        <w:t xml:space="preserve"> </w:t>
      </w:r>
      <w:r>
        <w:rPr>
          <w:rStyle w:val="TitleChar"/>
          <w:rFonts w:ascii="Arial" w:hAnsi="Arial" w:cs="Arial"/>
          <w:b/>
          <w:bCs/>
          <w:sz w:val="32"/>
          <w:szCs w:val="32"/>
        </w:rPr>
        <w:t>Cloud Computing for Business Analytics &amp; AI</w:t>
      </w:r>
      <w:r w:rsidR="00914058" w:rsidRPr="00D85528">
        <w:rPr>
          <w:rStyle w:val="TitleChar"/>
          <w:rFonts w:ascii="Arial" w:hAnsi="Arial" w:cs="Arial"/>
          <w:b/>
          <w:bCs/>
          <w:sz w:val="32"/>
          <w:szCs w:val="32"/>
        </w:rPr>
        <w:t xml:space="preserve"> </w:t>
      </w:r>
      <w:r w:rsidR="005009A6">
        <w:br/>
      </w:r>
    </w:p>
    <w:p w14:paraId="2C078E63" w14:textId="5E9BD744" w:rsidR="002B4768" w:rsidRPr="00780EA2" w:rsidRDefault="00FE1A9A" w:rsidP="005676AF">
      <w:pPr>
        <w:pStyle w:val="Heading1"/>
      </w:pPr>
      <w:r w:rsidRPr="00780EA2">
        <w:t>GENERAL INFORMATION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95"/>
        <w:gridCol w:w="3780"/>
      </w:tblGrid>
      <w:tr w:rsidR="00381A9E" w14:paraId="395A1170" w14:textId="77777777" w:rsidTr="3F9D56E0">
        <w:tc>
          <w:tcPr>
            <w:tcW w:w="5395" w:type="dxa"/>
          </w:tcPr>
          <w:p w14:paraId="02F1E74A" w14:textId="19F8A962" w:rsidR="00381A9E" w:rsidRPr="00855C34" w:rsidRDefault="00381A9E" w:rsidP="00381A9E">
            <w:pPr>
              <w:rPr>
                <w:sz w:val="22"/>
                <w:szCs w:val="22"/>
              </w:rPr>
            </w:pP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>Instructor</w:t>
            </w:r>
            <w:r w:rsidRPr="00855C34">
              <w:rPr>
                <w:rFonts w:ascii="Arial" w:hAnsi="Arial" w:cs="Arial"/>
                <w:sz w:val="22"/>
                <w:szCs w:val="22"/>
              </w:rPr>
              <w:t>:</w:t>
            </w: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</w:tcPr>
          <w:p w14:paraId="1542A900" w14:textId="64C8BBCF" w:rsidR="00381A9E" w:rsidRPr="00DF1B91" w:rsidRDefault="00381A9E" w:rsidP="001A2937">
            <w:pPr>
              <w:rPr>
                <w:rFonts w:ascii="Arial" w:hAnsi="Arial" w:cs="Arial"/>
                <w:sz w:val="22"/>
                <w:szCs w:val="22"/>
              </w:rPr>
            </w:pP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Phone: </w:t>
            </w:r>
          </w:p>
        </w:tc>
      </w:tr>
      <w:tr w:rsidR="006B1F5C" w14:paraId="45088F5B" w14:textId="77777777" w:rsidTr="3F9D56E0">
        <w:trPr>
          <w:trHeight w:val="719"/>
        </w:trPr>
        <w:tc>
          <w:tcPr>
            <w:tcW w:w="5395" w:type="dxa"/>
          </w:tcPr>
          <w:p w14:paraId="25F6ECC8" w14:textId="77777777" w:rsidR="001A2937" w:rsidRDefault="006B1F5C" w:rsidP="001A29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Location: </w:t>
            </w:r>
          </w:p>
          <w:p w14:paraId="4F5BB527" w14:textId="2E5C4CB1" w:rsidR="006B1F5C" w:rsidRPr="003A2F42" w:rsidRDefault="006B1F5C" w:rsidP="001A29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>Office Hours:</w:t>
            </w:r>
            <w:r w:rsidRPr="00855C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</w:tcPr>
          <w:p w14:paraId="7D361153" w14:textId="574BF596" w:rsidR="006B1F5C" w:rsidRPr="00855C34" w:rsidRDefault="006B1F5C" w:rsidP="006B1F5C">
            <w:pPr>
              <w:rPr>
                <w:rFonts w:ascii="Arial" w:hAnsi="Arial" w:cs="Arial"/>
                <w:sz w:val="22"/>
                <w:szCs w:val="22"/>
              </w:rPr>
            </w:pPr>
            <w:r w:rsidRPr="0085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Fax: </w:t>
            </w:r>
          </w:p>
          <w:p w14:paraId="0C416D3E" w14:textId="187E9AAB" w:rsidR="006B1F5C" w:rsidRPr="00855C34" w:rsidRDefault="66DA670F" w:rsidP="3F9D56E0">
            <w:pPr>
              <w:rPr>
                <w:rFonts w:ascii="Arial" w:hAnsi="Arial" w:cs="Arial"/>
                <w:sz w:val="22"/>
                <w:szCs w:val="22"/>
              </w:rPr>
            </w:pPr>
            <w:r w:rsidRPr="3F9D5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  <w:r w:rsidRPr="3F9D56E0">
              <w:rPr>
                <w:rFonts w:ascii="Arial" w:hAnsi="Arial" w:cs="Arial"/>
                <w:sz w:val="22"/>
                <w:szCs w:val="22"/>
              </w:rPr>
              <w:t xml:space="preserve">Use Canvas </w:t>
            </w:r>
            <w:r w:rsidR="3604B7B2" w:rsidRPr="3F9D56E0">
              <w:rPr>
                <w:rFonts w:ascii="Arial" w:hAnsi="Arial" w:cs="Arial"/>
                <w:sz w:val="22"/>
                <w:szCs w:val="22"/>
              </w:rPr>
              <w:t>Message</w:t>
            </w:r>
          </w:p>
        </w:tc>
      </w:tr>
      <w:tr w:rsidR="006B1F5C" w14:paraId="11E9A93D" w14:textId="77777777" w:rsidTr="3F9D56E0">
        <w:tc>
          <w:tcPr>
            <w:tcW w:w="5395" w:type="dxa"/>
          </w:tcPr>
          <w:p w14:paraId="38599EB0" w14:textId="0CE688C4" w:rsidR="006B1F5C" w:rsidRPr="009263A0" w:rsidRDefault="006B1F5C" w:rsidP="006B1F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 Meetings</w:t>
            </w:r>
            <w:r w:rsidRPr="00855C3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3A2F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</w:tcPr>
          <w:p w14:paraId="61298BEB" w14:textId="670E4203" w:rsidR="006B1F5C" w:rsidRPr="00855C34" w:rsidRDefault="006B1F5C" w:rsidP="006B1F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C34">
              <w:rPr>
                <w:rStyle w:val="Strong"/>
                <w:rFonts w:ascii="Arial" w:hAnsi="Arial" w:cs="Arial"/>
                <w:sz w:val="22"/>
                <w:szCs w:val="22"/>
              </w:rPr>
              <w:t>Link to professor's site:</w:t>
            </w:r>
          </w:p>
        </w:tc>
      </w:tr>
    </w:tbl>
    <w:p w14:paraId="61388A31" w14:textId="0BF3C34D" w:rsidR="00300FDF" w:rsidRPr="00300FDF" w:rsidRDefault="007E2488" w:rsidP="005676AF">
      <w:pPr>
        <w:pStyle w:val="Heading1"/>
      </w:pPr>
      <w:r>
        <w:t>COURSE DESCRIPTION</w:t>
      </w:r>
    </w:p>
    <w:p w14:paraId="5FD543C8" w14:textId="1EFFCDF0" w:rsidR="001A7230" w:rsidRPr="006E468A" w:rsidRDefault="001A7230" w:rsidP="0023417A">
      <w:pPr>
        <w:pStyle w:val="NormalWeb"/>
        <w:rPr>
          <w:rFonts w:ascii="Arial" w:hAnsi="Arial" w:cs="Arial"/>
          <w:sz w:val="22"/>
          <w:szCs w:val="22"/>
        </w:rPr>
      </w:pPr>
      <w:r w:rsidRPr="00297A2F">
        <w:rPr>
          <w:rFonts w:ascii="Arial" w:hAnsi="Arial" w:cs="Arial"/>
          <w:sz w:val="22"/>
          <w:szCs w:val="22"/>
        </w:rPr>
        <w:t>This course provides an in-depth understanding of cloud computing technologies and their applications in business analytics and artificial intelligence (AI). Students will learn how cloud platforms enable scalable data storage, processing, and AI-driven analytics. The course covers cloud-based machine learning, big data analytics, serverless computing, and cloud security, preparing students to leverage cloud technologies for intelligent decision-making and business transformation</w:t>
      </w:r>
      <w:r w:rsidR="00EB5A37">
        <w:rPr>
          <w:rFonts w:ascii="Arial" w:hAnsi="Arial" w:cs="Arial"/>
          <w:sz w:val="22"/>
          <w:szCs w:val="22"/>
        </w:rPr>
        <w:t>.</w:t>
      </w:r>
    </w:p>
    <w:p w14:paraId="7685F52D" w14:textId="2807486E" w:rsidR="00067F2F" w:rsidRPr="00067F2F" w:rsidRDefault="002E1919" w:rsidP="005676AF">
      <w:pPr>
        <w:pStyle w:val="Heading1"/>
      </w:pPr>
      <w:r>
        <w:t>COURSE LEVEL STUDENT LEARNING OUTCOMES</w:t>
      </w:r>
    </w:p>
    <w:p w14:paraId="65E9F371" w14:textId="77777777" w:rsidR="001A7230" w:rsidRPr="00B76744" w:rsidRDefault="001A7230" w:rsidP="001A7230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B76744">
        <w:rPr>
          <w:rFonts w:ascii="Arial" w:hAnsi="Arial" w:cs="Arial"/>
          <w:color w:val="000000"/>
          <w:sz w:val="22"/>
          <w:szCs w:val="22"/>
        </w:rPr>
        <w:t>By the end of this course, students will be able to:</w:t>
      </w:r>
    </w:p>
    <w:p w14:paraId="5B2D2026" w14:textId="77777777" w:rsidR="001A7230" w:rsidRPr="001A7230" w:rsidRDefault="001A7230" w:rsidP="001A723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Understand Cloud Fundamentals – Explain key concepts, architectures, and service models (IaaS, PaaS, SaaS) in cloud computing.</w:t>
      </w:r>
    </w:p>
    <w:p w14:paraId="6D37336F" w14:textId="77777777" w:rsidR="001A7230" w:rsidRPr="001A7230" w:rsidRDefault="001A7230" w:rsidP="001A723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Utilize Cloud-Based Analytics Tools – Apply cloud platforms such as AWS, Microsoft Azure, and Google Cloud for data analytics and AI applications.</w:t>
      </w:r>
    </w:p>
    <w:p w14:paraId="79BD1D29" w14:textId="77777777" w:rsidR="001A7230" w:rsidRPr="001A7230" w:rsidRDefault="001A7230" w:rsidP="001A723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Deploy AI Models in the Cloud – Develop, train, and deploy machine learning models using cloud-based AI services.</w:t>
      </w:r>
    </w:p>
    <w:p w14:paraId="6714A70D" w14:textId="77777777" w:rsidR="001A7230" w:rsidRPr="001A7230" w:rsidRDefault="001A7230" w:rsidP="001A723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Leverage Big Data Processing in the Cloud – Utilize tools like Apache Spark, Hadoop, and cloud-based SQL services for large-scale data analytics.</w:t>
      </w:r>
    </w:p>
    <w:p w14:paraId="1E5992FD" w14:textId="77777777" w:rsidR="001A7230" w:rsidRPr="001A7230" w:rsidRDefault="001A7230" w:rsidP="001A723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Implement Security and Compliance Measures – Understand cloud security, data privacy, and compliance frameworks.</w:t>
      </w:r>
    </w:p>
    <w:p w14:paraId="122FDCEF" w14:textId="37E33C0E" w:rsidR="007844EA" w:rsidRDefault="001A7230" w:rsidP="007844EA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1A7230">
        <w:rPr>
          <w:rFonts w:ascii="Arial" w:hAnsi="Arial" w:cs="Arial"/>
          <w:color w:val="000000"/>
          <w:sz w:val="22"/>
          <w:szCs w:val="22"/>
        </w:rPr>
        <w:t>Optimize Business Processes with Cloud AI – Analyze case studies on cloud-driven AI applications in finance, marketing, and operations.</w:t>
      </w:r>
    </w:p>
    <w:p w14:paraId="10780497" w14:textId="6BD63C1A" w:rsidR="007844EA" w:rsidRPr="007844EA" w:rsidRDefault="007844EA" w:rsidP="005676AF">
      <w:pPr>
        <w:pStyle w:val="Heading1"/>
      </w:pPr>
      <w:r w:rsidRPr="007844EA">
        <w:t>PRE-REQUISITES</w:t>
      </w:r>
    </w:p>
    <w:p w14:paraId="378754F4" w14:textId="1243E597" w:rsidR="007844EA" w:rsidRPr="007844EA" w:rsidRDefault="007844EA" w:rsidP="007844E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7844EA">
        <w:rPr>
          <w:rFonts w:ascii="Arial" w:hAnsi="Arial" w:cs="Arial"/>
          <w:sz w:val="22"/>
          <w:szCs w:val="22"/>
        </w:rPr>
        <w:t xml:space="preserve">ISM </w:t>
      </w:r>
      <w:r w:rsidR="00CA5747">
        <w:rPr>
          <w:rFonts w:ascii="Arial" w:hAnsi="Arial" w:cs="Arial"/>
          <w:sz w:val="22"/>
          <w:szCs w:val="22"/>
        </w:rPr>
        <w:t xml:space="preserve">4210 Database Applications. </w:t>
      </w:r>
    </w:p>
    <w:p w14:paraId="00375155" w14:textId="77777777" w:rsidR="007844EA" w:rsidRPr="001A7230" w:rsidRDefault="007844EA" w:rsidP="007844EA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14:paraId="2E93A8A1" w14:textId="6E299C58" w:rsidR="3F9D56E0" w:rsidRDefault="3F9D56E0" w:rsidP="3F9D56E0">
      <w:pPr>
        <w:pStyle w:val="NormalWeb"/>
        <w:ind w:left="1440"/>
        <w:rPr>
          <w:rFonts w:ascii="Arial" w:hAnsi="Arial" w:cs="Arial"/>
          <w:sz w:val="22"/>
          <w:szCs w:val="22"/>
        </w:rPr>
      </w:pPr>
    </w:p>
    <w:p w14:paraId="1D502DBD" w14:textId="6B80EEE8" w:rsidR="001A7230" w:rsidRPr="00297A2F" w:rsidRDefault="00D637F8" w:rsidP="005676AF">
      <w:pPr>
        <w:pStyle w:val="Heading1"/>
      </w:pPr>
      <w:r>
        <w:lastRenderedPageBreak/>
        <w:t xml:space="preserve">REQUIRED </w:t>
      </w:r>
      <w:r w:rsidR="004A340A">
        <w:t>TEXTBOOK AND RESOURCES</w:t>
      </w:r>
    </w:p>
    <w:p w14:paraId="4AB838FA" w14:textId="77777777" w:rsidR="001A7230" w:rsidRPr="00B76744" w:rsidRDefault="001A7230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AWS, Google Cloud, Azure Documentation &amp; Tutorials</w:t>
      </w:r>
    </w:p>
    <w:p w14:paraId="186EA118" w14:textId="77777777" w:rsidR="001A7230" w:rsidRPr="00B76744" w:rsidRDefault="001A7230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Online Labs &amp; Hands-on Cloud Platforms (AWS Educate, Google Cloud Skills Boost, Microsoft Learn)</w:t>
      </w:r>
    </w:p>
    <w:p w14:paraId="211BEEB7" w14:textId="77777777" w:rsidR="00D637F8" w:rsidRDefault="00D637F8" w:rsidP="004A340A">
      <w:pPr>
        <w:rPr>
          <w:rFonts w:ascii="Arial" w:hAnsi="Arial" w:cs="Arial"/>
        </w:rPr>
      </w:pPr>
    </w:p>
    <w:p w14:paraId="10B6C8F6" w14:textId="2A9E342E" w:rsidR="003B5690" w:rsidRDefault="00223E4C" w:rsidP="005676AF">
      <w:pPr>
        <w:pStyle w:val="Heading1"/>
      </w:pPr>
      <w:r>
        <w:t xml:space="preserve">course </w:t>
      </w:r>
      <w:r w:rsidR="7BF60C56">
        <w:t>TOPICS</w:t>
      </w:r>
    </w:p>
    <w:p w14:paraId="35EC83F2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1: Introduction to Cloud Computing in Business Analytics &amp; AI</w:t>
      </w:r>
    </w:p>
    <w:p w14:paraId="4D8EBAD2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Overview of cloud computing</w:t>
      </w:r>
    </w:p>
    <w:p w14:paraId="77A1F74F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service models: IaaS, PaaS, SaaS</w:t>
      </w:r>
    </w:p>
    <w:p w14:paraId="1B99768E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Benefits of cloud technologies for business analytics and AI</w:t>
      </w:r>
    </w:p>
    <w:p w14:paraId="2866F92E" w14:textId="77777777" w:rsidR="008D250E" w:rsidRPr="008D250E" w:rsidRDefault="008D250E" w:rsidP="008D250E">
      <w:pPr>
        <w:ind w:left="720"/>
      </w:pPr>
    </w:p>
    <w:p w14:paraId="6965EBCB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2: Cloud Computing Platforms and Services</w:t>
      </w:r>
    </w:p>
    <w:p w14:paraId="0613AC28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Introduction to AWS, Microsoft Azure, and Google Cloud</w:t>
      </w:r>
    </w:p>
    <w:p w14:paraId="3BC0331A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computing architecture and deployment models</w:t>
      </w:r>
    </w:p>
    <w:p w14:paraId="57754B9A" w14:textId="183022FC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Virtualization and containerization (Docker, Kubernetes)</w:t>
      </w:r>
    </w:p>
    <w:p w14:paraId="60225724" w14:textId="77777777" w:rsidR="008D250E" w:rsidRPr="008D250E" w:rsidRDefault="008D250E" w:rsidP="008D250E">
      <w:pPr>
        <w:ind w:left="720"/>
      </w:pPr>
    </w:p>
    <w:p w14:paraId="49E24702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3: Cloud Storage &amp; Data Management</w:t>
      </w:r>
    </w:p>
    <w:p w14:paraId="08CAFF6E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storage solutions: Amazon S3, Google Cloud Storage, Azure Blob Storage</w:t>
      </w:r>
    </w:p>
    <w:p w14:paraId="6EB5E16B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databases: SQL vs. NoSQL databases (</w:t>
      </w:r>
      <w:proofErr w:type="spellStart"/>
      <w:r w:rsidRPr="00B76744">
        <w:rPr>
          <w:rFonts w:ascii="Arial" w:hAnsi="Arial" w:cs="Arial"/>
          <w:sz w:val="22"/>
          <w:szCs w:val="22"/>
        </w:rPr>
        <w:t>BigQuery</w:t>
      </w:r>
      <w:proofErr w:type="spellEnd"/>
      <w:r w:rsidRPr="00B76744">
        <w:rPr>
          <w:rFonts w:ascii="Arial" w:hAnsi="Arial" w:cs="Arial"/>
          <w:sz w:val="22"/>
          <w:szCs w:val="22"/>
        </w:rPr>
        <w:t>, Redshift, Snowflake)</w:t>
      </w:r>
    </w:p>
    <w:p w14:paraId="5295CA7E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Data lakes and warehouses in the cloud</w:t>
      </w:r>
    </w:p>
    <w:p w14:paraId="67AB3635" w14:textId="77777777" w:rsidR="008D250E" w:rsidRPr="008D250E" w:rsidRDefault="008D250E" w:rsidP="008D250E">
      <w:pPr>
        <w:ind w:left="720"/>
      </w:pPr>
    </w:p>
    <w:p w14:paraId="578630F1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4: Cloud-Based Business Analytics</w:t>
      </w:r>
    </w:p>
    <w:p w14:paraId="52108057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 xml:space="preserve">Cloud analytics tools: Google Data Studio, AWS </w:t>
      </w:r>
      <w:proofErr w:type="spellStart"/>
      <w:r w:rsidRPr="00B76744">
        <w:rPr>
          <w:rFonts w:ascii="Arial" w:hAnsi="Arial" w:cs="Arial"/>
          <w:sz w:val="22"/>
          <w:szCs w:val="22"/>
        </w:rPr>
        <w:t>QuickSight</w:t>
      </w:r>
      <w:proofErr w:type="spellEnd"/>
      <w:r w:rsidRPr="00B76744">
        <w:rPr>
          <w:rFonts w:ascii="Arial" w:hAnsi="Arial" w:cs="Arial"/>
          <w:sz w:val="22"/>
          <w:szCs w:val="22"/>
        </w:rPr>
        <w:t>, Microsoft Power BI</w:t>
      </w:r>
    </w:p>
    <w:p w14:paraId="5E186DEF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Connecting cloud data sources to analytics dashboards</w:t>
      </w:r>
    </w:p>
    <w:p w14:paraId="6A3E4BFA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Case study: Cloud-based business intelligence solutions</w:t>
      </w:r>
    </w:p>
    <w:p w14:paraId="233B93A5" w14:textId="77777777" w:rsidR="008D250E" w:rsidRPr="008D250E" w:rsidRDefault="008D250E" w:rsidP="008D250E">
      <w:pPr>
        <w:ind w:left="720"/>
      </w:pPr>
    </w:p>
    <w:p w14:paraId="72F5B412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5: Machine Learning in the Cloud</w:t>
      </w:r>
    </w:p>
    <w:p w14:paraId="570A1937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Overview of cloud AI and machine learning services</w:t>
      </w:r>
    </w:p>
    <w:p w14:paraId="3976246E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proofErr w:type="spellStart"/>
      <w:r w:rsidRPr="00B76744">
        <w:rPr>
          <w:rFonts w:ascii="Arial" w:hAnsi="Arial" w:cs="Arial"/>
          <w:sz w:val="22"/>
          <w:szCs w:val="22"/>
        </w:rPr>
        <w:t>AutoML</w:t>
      </w:r>
      <w:proofErr w:type="spellEnd"/>
      <w:r w:rsidRPr="00B76744">
        <w:rPr>
          <w:rFonts w:ascii="Arial" w:hAnsi="Arial" w:cs="Arial"/>
          <w:sz w:val="22"/>
          <w:szCs w:val="22"/>
        </w:rPr>
        <w:t xml:space="preserve">: Google </w:t>
      </w:r>
      <w:proofErr w:type="spellStart"/>
      <w:r w:rsidRPr="00B76744">
        <w:rPr>
          <w:rFonts w:ascii="Arial" w:hAnsi="Arial" w:cs="Arial"/>
          <w:sz w:val="22"/>
          <w:szCs w:val="22"/>
        </w:rPr>
        <w:t>AutoML</w:t>
      </w:r>
      <w:proofErr w:type="spellEnd"/>
      <w:r w:rsidRPr="00B76744">
        <w:rPr>
          <w:rFonts w:ascii="Arial" w:hAnsi="Arial" w:cs="Arial"/>
          <w:sz w:val="22"/>
          <w:szCs w:val="22"/>
        </w:rPr>
        <w:t xml:space="preserve">, AWS </w:t>
      </w:r>
      <w:proofErr w:type="spellStart"/>
      <w:r w:rsidRPr="00B76744">
        <w:rPr>
          <w:rFonts w:ascii="Arial" w:hAnsi="Arial" w:cs="Arial"/>
          <w:sz w:val="22"/>
          <w:szCs w:val="22"/>
        </w:rPr>
        <w:t>SageMaker</w:t>
      </w:r>
      <w:proofErr w:type="spellEnd"/>
      <w:r w:rsidRPr="00B76744">
        <w:rPr>
          <w:rFonts w:ascii="Arial" w:hAnsi="Arial" w:cs="Arial"/>
          <w:sz w:val="22"/>
          <w:szCs w:val="22"/>
        </w:rPr>
        <w:t>, Azure Machine Learning</w:t>
      </w:r>
    </w:p>
    <w:p w14:paraId="0460547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Training and deploying models in the cloud</w:t>
      </w:r>
    </w:p>
    <w:p w14:paraId="5A41C6BF" w14:textId="77777777" w:rsidR="008D250E" w:rsidRPr="008D250E" w:rsidRDefault="008D250E" w:rsidP="008D250E">
      <w:pPr>
        <w:ind w:left="720"/>
      </w:pPr>
    </w:p>
    <w:p w14:paraId="7E947400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6: Big Data and Cloud Computing</w:t>
      </w:r>
    </w:p>
    <w:p w14:paraId="203314FE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Big Data concepts and frameworks: Hadoop, Apache Spark</w:t>
      </w:r>
    </w:p>
    <w:p w14:paraId="62B92AD0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Distributed computing and parallel processing in the cloud</w:t>
      </w:r>
    </w:p>
    <w:p w14:paraId="74AC65E5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Streaming analytics and real-time data processing</w:t>
      </w:r>
    </w:p>
    <w:p w14:paraId="49369F00" w14:textId="77777777" w:rsidR="008D250E" w:rsidRPr="008D250E" w:rsidRDefault="008D250E" w:rsidP="008D250E">
      <w:pPr>
        <w:ind w:left="720"/>
      </w:pPr>
    </w:p>
    <w:p w14:paraId="14CDF775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7: AI-Driven Business Solutions in the Cloud</w:t>
      </w:r>
    </w:p>
    <w:p w14:paraId="3C9B0152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Natural Language Processing (NLP) in cloud platforms</w:t>
      </w:r>
    </w:p>
    <w:p w14:paraId="218E7B0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Cloud-based chatbots and virtual assistants</w:t>
      </w:r>
    </w:p>
    <w:p w14:paraId="7211DBDB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Computer vision applications in business</w:t>
      </w:r>
    </w:p>
    <w:p w14:paraId="45D846D9" w14:textId="77777777" w:rsidR="008D250E" w:rsidRPr="008D250E" w:rsidRDefault="008D250E" w:rsidP="008D250E">
      <w:pPr>
        <w:ind w:left="720"/>
      </w:pPr>
    </w:p>
    <w:p w14:paraId="322C627C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8: Midterm Exam</w:t>
      </w:r>
    </w:p>
    <w:p w14:paraId="6BCB0789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Exam covering concepts from Weeks 1-7</w:t>
      </w:r>
    </w:p>
    <w:p w14:paraId="7409E908" w14:textId="77777777" w:rsidR="008D250E" w:rsidRPr="008D250E" w:rsidRDefault="008D250E" w:rsidP="008D250E">
      <w:pPr>
        <w:ind w:left="720"/>
      </w:pPr>
    </w:p>
    <w:p w14:paraId="66ED0076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lastRenderedPageBreak/>
        <w:t>Week 9: Serverless Computing and Automation</w:t>
      </w:r>
    </w:p>
    <w:p w14:paraId="2D37AC1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Introduction to serverless computing (AWS Lambda, Azure Functions)</w:t>
      </w:r>
    </w:p>
    <w:p w14:paraId="4BD11C62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Automating business workflows using cloud-based AI services</w:t>
      </w:r>
    </w:p>
    <w:p w14:paraId="303AC062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Case study: AI-driven process automation in enterprises</w:t>
      </w:r>
    </w:p>
    <w:p w14:paraId="4D288C79" w14:textId="77777777" w:rsidR="008D250E" w:rsidRPr="008D250E" w:rsidRDefault="008D250E" w:rsidP="008D250E">
      <w:pPr>
        <w:ind w:left="720"/>
      </w:pPr>
    </w:p>
    <w:p w14:paraId="58F32ED7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10: Cloud Security and Compliance</w:t>
      </w:r>
    </w:p>
    <w:p w14:paraId="0458D3A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security fundamentals: Encryption, Identity and Access Management (IAM)</w:t>
      </w:r>
    </w:p>
    <w:p w14:paraId="5EBBCC69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Compliance frameworks: GDPR, CCPA, HIPAA</w:t>
      </w:r>
    </w:p>
    <w:p w14:paraId="659DBAD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Risk management and disaster recovery in the cloud</w:t>
      </w:r>
    </w:p>
    <w:p w14:paraId="066AA416" w14:textId="77777777" w:rsidR="008D250E" w:rsidRPr="008D250E" w:rsidRDefault="008D250E" w:rsidP="008D250E">
      <w:pPr>
        <w:ind w:left="720"/>
      </w:pPr>
    </w:p>
    <w:p w14:paraId="6F1512F5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11: Cost Optimization and Cloud Strategy</w:t>
      </w:r>
    </w:p>
    <w:p w14:paraId="168526D6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Cloud pricing models and cost management strategies</w:t>
      </w:r>
    </w:p>
    <w:p w14:paraId="0D2F8D87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Optimizing AI and analytics workloads in the cloud</w:t>
      </w:r>
    </w:p>
    <w:p w14:paraId="745526D7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Multi-cloud and hybrid cloud strategies</w:t>
      </w:r>
    </w:p>
    <w:p w14:paraId="72D8FA45" w14:textId="77777777" w:rsidR="008D250E" w:rsidRPr="008D250E" w:rsidRDefault="008D250E" w:rsidP="008D250E">
      <w:pPr>
        <w:ind w:left="720"/>
      </w:pPr>
    </w:p>
    <w:p w14:paraId="01C00C28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12: Ethical Considerations and Future Trends in Cloud AI</w:t>
      </w:r>
    </w:p>
    <w:p w14:paraId="3F9F0C5C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Ethical AI and bias mitigation in cloud AI models</w:t>
      </w:r>
    </w:p>
    <w:p w14:paraId="53A9F73F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The role of quantum computing in cloud AI</w:t>
      </w:r>
    </w:p>
    <w:p w14:paraId="3A7F03DA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Emerging trends in cloud-based business analytics and AI</w:t>
      </w:r>
    </w:p>
    <w:p w14:paraId="48F1D5B3" w14:textId="77777777" w:rsidR="008D250E" w:rsidRPr="008D250E" w:rsidRDefault="008D250E" w:rsidP="008D250E">
      <w:pPr>
        <w:ind w:left="720"/>
      </w:pPr>
    </w:p>
    <w:p w14:paraId="35C3A57A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13: Industry Applications and Case Studies</w:t>
      </w:r>
    </w:p>
    <w:p w14:paraId="2DB006A6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AI-driven financial services in the cloud</w:t>
      </w:r>
    </w:p>
    <w:p w14:paraId="54FBD32A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Marketing and customer analytics using cloud AI</w:t>
      </w:r>
    </w:p>
    <w:p w14:paraId="5BE0C953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Supply chain and operations management with cloud-based AI</w:t>
      </w:r>
    </w:p>
    <w:p w14:paraId="184C234C" w14:textId="77777777" w:rsidR="008D250E" w:rsidRPr="008D250E" w:rsidRDefault="008D250E" w:rsidP="008D250E">
      <w:pPr>
        <w:ind w:left="720"/>
      </w:pPr>
    </w:p>
    <w:p w14:paraId="5998518A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14: Capstone Project – Cloud AI Implementation</w:t>
      </w:r>
    </w:p>
    <w:p w14:paraId="437CF38C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Students will design and implement a cloud-based business analytics or AI project</w:t>
      </w:r>
    </w:p>
    <w:p w14:paraId="2B982896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Presentation of findings and project outcomes</w:t>
      </w:r>
    </w:p>
    <w:p w14:paraId="6CD61F4B" w14:textId="77777777" w:rsidR="008D250E" w:rsidRPr="008D250E" w:rsidRDefault="008D250E" w:rsidP="008D250E">
      <w:pPr>
        <w:ind w:left="720"/>
      </w:pPr>
    </w:p>
    <w:p w14:paraId="0759DD75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15: Review &amp; Final Exam Preparation</w:t>
      </w:r>
    </w:p>
    <w:p w14:paraId="1D91989D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Course review and key takeaways</w:t>
      </w:r>
    </w:p>
    <w:p w14:paraId="32FC0FFB" w14:textId="77777777" w:rsidR="008D250E" w:rsidRPr="008D250E" w:rsidRDefault="008D250E" w:rsidP="008D250E">
      <w:pPr>
        <w:ind w:left="720"/>
      </w:pPr>
    </w:p>
    <w:p w14:paraId="759880F8" w14:textId="77777777" w:rsidR="008D250E" w:rsidRPr="008D250E" w:rsidRDefault="008D250E" w:rsidP="008D250E">
      <w:pPr>
        <w:rPr>
          <w:b/>
          <w:bCs/>
        </w:rPr>
      </w:pPr>
      <w:r w:rsidRPr="008D250E">
        <w:rPr>
          <w:b/>
          <w:bCs/>
        </w:rPr>
        <w:t>Week 16: Final Exam</w:t>
      </w:r>
    </w:p>
    <w:p w14:paraId="7698A44C" w14:textId="77777777" w:rsidR="008D250E" w:rsidRPr="00B76744" w:rsidRDefault="008D250E" w:rsidP="00B76744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B76744">
        <w:rPr>
          <w:rFonts w:ascii="Arial" w:hAnsi="Arial" w:cs="Arial"/>
          <w:sz w:val="22"/>
          <w:szCs w:val="22"/>
        </w:rPr>
        <w:t>Comprehensive final exam covering key topics from the course</w:t>
      </w:r>
    </w:p>
    <w:p w14:paraId="7C0970CD" w14:textId="3466088C" w:rsidR="00CB68F4" w:rsidRDefault="00CB68F4" w:rsidP="001A3DEA"/>
    <w:sectPr w:rsidR="00CB68F4" w:rsidSect="00756EF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79" w:right="1440" w:bottom="1440" w:left="1440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EC8D" w14:textId="77777777" w:rsidR="009A006A" w:rsidRDefault="009A006A">
      <w:r>
        <w:separator/>
      </w:r>
    </w:p>
  </w:endnote>
  <w:endnote w:type="continuationSeparator" w:id="0">
    <w:p w14:paraId="1CC2DAF3" w14:textId="77777777" w:rsidR="009A006A" w:rsidRDefault="009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F5EF3" w14:paraId="5FCACE14" w14:textId="77777777" w:rsidTr="57BF5EF3">
      <w:tc>
        <w:tcPr>
          <w:tcW w:w="3120" w:type="dxa"/>
        </w:tcPr>
        <w:p w14:paraId="45D527DA" w14:textId="50007B59" w:rsidR="57BF5EF3" w:rsidRDefault="57BF5EF3" w:rsidP="57BF5EF3">
          <w:pPr>
            <w:pStyle w:val="Header"/>
            <w:ind w:left="-115"/>
          </w:pPr>
        </w:p>
      </w:tc>
      <w:tc>
        <w:tcPr>
          <w:tcW w:w="3120" w:type="dxa"/>
        </w:tcPr>
        <w:p w14:paraId="7DB25D53" w14:textId="63B1D775" w:rsidR="57BF5EF3" w:rsidRDefault="57BF5EF3" w:rsidP="57BF5EF3">
          <w:pPr>
            <w:pStyle w:val="Header"/>
            <w:jc w:val="center"/>
          </w:pPr>
        </w:p>
      </w:tc>
      <w:tc>
        <w:tcPr>
          <w:tcW w:w="3120" w:type="dxa"/>
        </w:tcPr>
        <w:p w14:paraId="1377D592" w14:textId="16B8958C" w:rsidR="57BF5EF3" w:rsidRDefault="57BF5EF3" w:rsidP="57BF5EF3">
          <w:pPr>
            <w:pStyle w:val="Header"/>
            <w:ind w:right="-115"/>
            <w:jc w:val="right"/>
          </w:pPr>
        </w:p>
      </w:tc>
    </w:tr>
  </w:tbl>
  <w:p w14:paraId="72555817" w14:textId="494D4AE8" w:rsidR="57BF5EF3" w:rsidRPr="00F131F2" w:rsidRDefault="00D767FD" w:rsidP="57BF5EF3">
    <w:pPr>
      <w:pStyle w:val="Footer"/>
      <w:rPr>
        <w:rFonts w:ascii="Arial" w:hAnsi="Arial" w:cs="Arial"/>
        <w:sz w:val="20"/>
        <w:szCs w:val="20"/>
      </w:rPr>
    </w:pPr>
    <w:r w:rsidRPr="366014E3">
      <w:rPr>
        <w:rFonts w:ascii="Arial" w:hAnsi="Arial" w:cs="Arial"/>
        <w:sz w:val="20"/>
        <w:szCs w:val="20"/>
      </w:rPr>
      <w:fldChar w:fldCharType="begin"/>
    </w:r>
    <w:r w:rsidRPr="366014E3">
      <w:rPr>
        <w:rFonts w:ascii="Arial" w:hAnsi="Arial" w:cs="Arial"/>
        <w:sz w:val="20"/>
        <w:szCs w:val="20"/>
      </w:rPr>
      <w:instrText xml:space="preserve"> SUBJECT  \* MERGEFORMAT </w:instrText>
    </w:r>
    <w:r w:rsidRPr="366014E3">
      <w:rPr>
        <w:rFonts w:ascii="Arial" w:hAnsi="Arial" w:cs="Arial"/>
        <w:sz w:val="20"/>
        <w:szCs w:val="20"/>
      </w:rPr>
      <w:fldChar w:fldCharType="separate"/>
    </w:r>
    <w:r w:rsidR="008D250E">
      <w:rPr>
        <w:rFonts w:ascii="Arial" w:hAnsi="Arial" w:cs="Arial"/>
        <w:sz w:val="20"/>
        <w:szCs w:val="20"/>
      </w:rPr>
      <w:t>ISM 4</w:t>
    </w:r>
    <w:r w:rsidR="366014E3" w:rsidRPr="366014E3">
      <w:rPr>
        <w:rFonts w:ascii="Arial" w:hAnsi="Arial" w:cs="Arial"/>
        <w:sz w:val="20"/>
        <w:szCs w:val="20"/>
      </w:rPr>
      <w:t>xxx Proposed Syllabus</w:t>
    </w:r>
    <w:r w:rsidRPr="366014E3">
      <w:rPr>
        <w:rFonts w:ascii="Arial" w:hAnsi="Arial" w:cs="Arial"/>
        <w:sz w:val="20"/>
        <w:szCs w:val="20"/>
      </w:rPr>
      <w:fldChar w:fldCharType="end"/>
    </w:r>
    <w:r>
      <w:tab/>
    </w:r>
    <w:r w:rsidR="366014E3" w:rsidRPr="366014E3">
      <w:rPr>
        <w:rFonts w:ascii="Arial" w:hAnsi="Arial" w:cs="Arial"/>
        <w:sz w:val="20"/>
        <w:szCs w:val="20"/>
      </w:rPr>
      <w:t xml:space="preserve">                                                                          Page </w:t>
    </w:r>
    <w:r w:rsidRPr="366014E3">
      <w:rPr>
        <w:rFonts w:ascii="Arial" w:hAnsi="Arial" w:cs="Arial"/>
        <w:sz w:val="20"/>
        <w:szCs w:val="20"/>
      </w:rPr>
      <w:fldChar w:fldCharType="begin"/>
    </w:r>
    <w:r w:rsidRPr="366014E3">
      <w:rPr>
        <w:rFonts w:ascii="Arial" w:hAnsi="Arial" w:cs="Arial"/>
        <w:sz w:val="20"/>
        <w:szCs w:val="20"/>
      </w:rPr>
      <w:instrText xml:space="preserve"> PAGE  \* MERGEFORMAT </w:instrText>
    </w:r>
    <w:r w:rsidRPr="366014E3">
      <w:rPr>
        <w:rFonts w:ascii="Arial" w:hAnsi="Arial" w:cs="Arial"/>
        <w:sz w:val="20"/>
        <w:szCs w:val="20"/>
      </w:rPr>
      <w:fldChar w:fldCharType="separate"/>
    </w:r>
    <w:r w:rsidR="366014E3" w:rsidRPr="366014E3">
      <w:rPr>
        <w:rFonts w:ascii="Arial" w:hAnsi="Arial" w:cs="Arial"/>
        <w:sz w:val="20"/>
        <w:szCs w:val="20"/>
      </w:rPr>
      <w:t>1</w:t>
    </w:r>
    <w:r w:rsidRPr="366014E3">
      <w:rPr>
        <w:rFonts w:ascii="Arial" w:hAnsi="Arial" w:cs="Arial"/>
        <w:sz w:val="20"/>
        <w:szCs w:val="20"/>
      </w:rPr>
      <w:fldChar w:fldCharType="end"/>
    </w:r>
    <w:r w:rsidR="366014E3" w:rsidRPr="366014E3">
      <w:rPr>
        <w:rFonts w:ascii="Arial" w:hAnsi="Arial" w:cs="Arial"/>
        <w:sz w:val="20"/>
        <w:szCs w:val="20"/>
      </w:rPr>
      <w:t xml:space="preserve"> of </w:t>
    </w:r>
    <w:r w:rsidRPr="366014E3">
      <w:rPr>
        <w:rFonts w:ascii="Arial" w:hAnsi="Arial" w:cs="Arial"/>
        <w:sz w:val="20"/>
        <w:szCs w:val="20"/>
      </w:rPr>
      <w:fldChar w:fldCharType="begin"/>
    </w:r>
    <w:r w:rsidRPr="366014E3">
      <w:rPr>
        <w:rFonts w:ascii="Arial" w:hAnsi="Arial" w:cs="Arial"/>
        <w:sz w:val="20"/>
        <w:szCs w:val="20"/>
      </w:rPr>
      <w:instrText xml:space="preserve"> NUMPAGES  \* MERGEFORMAT </w:instrText>
    </w:r>
    <w:r w:rsidRPr="366014E3">
      <w:rPr>
        <w:rFonts w:ascii="Arial" w:hAnsi="Arial" w:cs="Arial"/>
        <w:sz w:val="20"/>
        <w:szCs w:val="20"/>
      </w:rPr>
      <w:fldChar w:fldCharType="separate"/>
    </w:r>
    <w:r w:rsidR="366014E3" w:rsidRPr="366014E3">
      <w:rPr>
        <w:rFonts w:ascii="Arial" w:hAnsi="Arial" w:cs="Arial"/>
        <w:sz w:val="20"/>
        <w:szCs w:val="20"/>
      </w:rPr>
      <w:t>7</w:t>
    </w:r>
    <w:r w:rsidRPr="366014E3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F5EF3" w14:paraId="49701E12" w14:textId="77777777" w:rsidTr="57BF5EF3">
      <w:tc>
        <w:tcPr>
          <w:tcW w:w="3120" w:type="dxa"/>
        </w:tcPr>
        <w:p w14:paraId="40A88B5E" w14:textId="6DFFB9AB" w:rsidR="57BF5EF3" w:rsidRDefault="57BF5EF3" w:rsidP="57BF5EF3">
          <w:pPr>
            <w:pStyle w:val="Header"/>
            <w:ind w:left="-115"/>
          </w:pPr>
        </w:p>
      </w:tc>
      <w:tc>
        <w:tcPr>
          <w:tcW w:w="3120" w:type="dxa"/>
        </w:tcPr>
        <w:p w14:paraId="5536702E" w14:textId="39094538" w:rsidR="57BF5EF3" w:rsidRDefault="57BF5EF3" w:rsidP="57BF5EF3">
          <w:pPr>
            <w:pStyle w:val="Header"/>
            <w:jc w:val="center"/>
          </w:pPr>
        </w:p>
      </w:tc>
      <w:tc>
        <w:tcPr>
          <w:tcW w:w="3120" w:type="dxa"/>
        </w:tcPr>
        <w:p w14:paraId="5D9C1DBF" w14:textId="7B68AC47" w:rsidR="57BF5EF3" w:rsidRDefault="57BF5EF3" w:rsidP="57BF5EF3">
          <w:pPr>
            <w:pStyle w:val="Header"/>
            <w:ind w:right="-115"/>
            <w:jc w:val="right"/>
          </w:pPr>
        </w:p>
      </w:tc>
    </w:tr>
  </w:tbl>
  <w:p w14:paraId="6A5D99CF" w14:textId="29B3EE65" w:rsidR="57BF5EF3" w:rsidRPr="00F131F2" w:rsidRDefault="004F1DEA" w:rsidP="004F1DEA">
    <w:pPr>
      <w:pStyle w:val="Footer"/>
      <w:tabs>
        <w:tab w:val="clear" w:pos="4680"/>
        <w:tab w:val="clear" w:pos="9360"/>
        <w:tab w:val="left" w:pos="6700"/>
      </w:tabs>
      <w:rPr>
        <w:sz w:val="20"/>
        <w:szCs w:val="20"/>
      </w:rPr>
    </w:pPr>
    <w:r w:rsidRPr="00F131F2">
      <w:rPr>
        <w:rFonts w:ascii="Arial" w:hAnsi="Arial" w:cs="Arial"/>
        <w:sz w:val="20"/>
        <w:szCs w:val="20"/>
      </w:rPr>
      <w:fldChar w:fldCharType="begin"/>
    </w:r>
    <w:r w:rsidRPr="00F131F2">
      <w:rPr>
        <w:rFonts w:ascii="Arial" w:hAnsi="Arial" w:cs="Arial"/>
        <w:sz w:val="20"/>
        <w:szCs w:val="20"/>
      </w:rPr>
      <w:instrText xml:space="preserve"> SUBJECT  \* MERGEFORMAT </w:instrText>
    </w:r>
    <w:r w:rsidRPr="00F131F2">
      <w:rPr>
        <w:rFonts w:ascii="Arial" w:hAnsi="Arial" w:cs="Arial"/>
        <w:sz w:val="20"/>
        <w:szCs w:val="20"/>
      </w:rPr>
      <w:fldChar w:fldCharType="separate"/>
    </w:r>
    <w:r w:rsidR="00EE7CD5">
      <w:rPr>
        <w:rFonts w:ascii="Arial" w:hAnsi="Arial" w:cs="Arial"/>
        <w:sz w:val="20"/>
        <w:szCs w:val="20"/>
      </w:rPr>
      <w:t>QBM3200 Section RVK Fall 2022</w:t>
    </w:r>
    <w:r w:rsidRPr="00F131F2">
      <w:rPr>
        <w:rFonts w:ascii="Arial" w:hAnsi="Arial" w:cs="Arial"/>
        <w:sz w:val="20"/>
        <w:szCs w:val="20"/>
      </w:rPr>
      <w:fldChar w:fldCharType="end"/>
    </w:r>
    <w:r w:rsidRPr="00F131F2">
      <w:rPr>
        <w:rFonts w:ascii="Arial" w:hAnsi="Arial" w:cs="Arial"/>
        <w:sz w:val="20"/>
        <w:szCs w:val="20"/>
      </w:rPr>
      <w:tab/>
    </w:r>
    <w:r w:rsidRPr="00F131F2">
      <w:rPr>
        <w:sz w:val="20"/>
        <w:szCs w:val="20"/>
      </w:rPr>
      <w:tab/>
    </w:r>
    <w:r w:rsidRPr="00F131F2">
      <w:rPr>
        <w:rFonts w:ascii="Arial" w:hAnsi="Arial" w:cs="Arial"/>
        <w:sz w:val="20"/>
        <w:szCs w:val="20"/>
      </w:rPr>
      <w:t xml:space="preserve">Page </w:t>
    </w:r>
    <w:r w:rsidRPr="00F131F2">
      <w:rPr>
        <w:rFonts w:ascii="Arial" w:hAnsi="Arial" w:cs="Arial"/>
        <w:sz w:val="20"/>
        <w:szCs w:val="20"/>
      </w:rPr>
      <w:fldChar w:fldCharType="begin"/>
    </w:r>
    <w:r w:rsidRPr="00F131F2">
      <w:rPr>
        <w:rFonts w:ascii="Arial" w:hAnsi="Arial" w:cs="Arial"/>
        <w:sz w:val="20"/>
        <w:szCs w:val="20"/>
      </w:rPr>
      <w:instrText xml:space="preserve"> PAGE  \* MERGEFORMAT </w:instrText>
    </w:r>
    <w:r w:rsidRPr="00F131F2">
      <w:rPr>
        <w:rFonts w:ascii="Arial" w:hAnsi="Arial" w:cs="Arial"/>
        <w:sz w:val="20"/>
        <w:szCs w:val="20"/>
      </w:rPr>
      <w:fldChar w:fldCharType="separate"/>
    </w:r>
    <w:r w:rsidRPr="00F131F2">
      <w:rPr>
        <w:rFonts w:ascii="Arial" w:hAnsi="Arial" w:cs="Arial"/>
        <w:sz w:val="20"/>
        <w:szCs w:val="20"/>
      </w:rPr>
      <w:t>1</w:t>
    </w:r>
    <w:r w:rsidRPr="00F131F2">
      <w:rPr>
        <w:rFonts w:ascii="Arial" w:hAnsi="Arial" w:cs="Arial"/>
        <w:sz w:val="20"/>
        <w:szCs w:val="20"/>
      </w:rPr>
      <w:fldChar w:fldCharType="end"/>
    </w:r>
    <w:r w:rsidRPr="00F131F2">
      <w:rPr>
        <w:rFonts w:ascii="Arial" w:hAnsi="Arial" w:cs="Arial"/>
        <w:sz w:val="20"/>
        <w:szCs w:val="20"/>
      </w:rPr>
      <w:t xml:space="preserve"> of </w:t>
    </w:r>
    <w:r w:rsidRPr="00F131F2">
      <w:rPr>
        <w:rFonts w:ascii="Arial" w:hAnsi="Arial" w:cs="Arial"/>
        <w:sz w:val="20"/>
        <w:szCs w:val="20"/>
      </w:rPr>
      <w:fldChar w:fldCharType="begin"/>
    </w:r>
    <w:r w:rsidRPr="00F131F2">
      <w:rPr>
        <w:rFonts w:ascii="Arial" w:hAnsi="Arial" w:cs="Arial"/>
        <w:sz w:val="20"/>
        <w:szCs w:val="20"/>
      </w:rPr>
      <w:instrText xml:space="preserve"> NUMPAGES  \* MERGEFORMAT </w:instrText>
    </w:r>
    <w:r w:rsidRPr="00F131F2">
      <w:rPr>
        <w:rFonts w:ascii="Arial" w:hAnsi="Arial" w:cs="Arial"/>
        <w:sz w:val="20"/>
        <w:szCs w:val="20"/>
      </w:rPr>
      <w:fldChar w:fldCharType="separate"/>
    </w:r>
    <w:r w:rsidRPr="00F131F2">
      <w:rPr>
        <w:rFonts w:ascii="Arial" w:hAnsi="Arial" w:cs="Arial"/>
        <w:sz w:val="20"/>
        <w:szCs w:val="20"/>
      </w:rPr>
      <w:t>7</w:t>
    </w:r>
    <w:r w:rsidRPr="00F131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F832" w14:textId="77777777" w:rsidR="009A006A" w:rsidRDefault="009A006A">
      <w:r>
        <w:separator/>
      </w:r>
    </w:p>
  </w:footnote>
  <w:footnote w:type="continuationSeparator" w:id="0">
    <w:p w14:paraId="0894ED6B" w14:textId="77777777" w:rsidR="009A006A" w:rsidRDefault="009A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BF5EF3" w14:paraId="56121A1C" w14:textId="77777777" w:rsidTr="57BF5EF3">
      <w:tc>
        <w:tcPr>
          <w:tcW w:w="3120" w:type="dxa"/>
        </w:tcPr>
        <w:p w14:paraId="6DB089C4" w14:textId="2C2A68D9" w:rsidR="57BF5EF3" w:rsidRDefault="57BF5EF3" w:rsidP="57BF5E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D1F068D" wp14:editId="18BB113B">
                <wp:extent cx="1762125" cy="4572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8A3D9BC" w14:textId="770E83BA" w:rsidR="57BF5EF3" w:rsidRDefault="57BF5EF3" w:rsidP="57BF5EF3">
          <w:pPr>
            <w:pStyle w:val="Header"/>
            <w:jc w:val="center"/>
          </w:pPr>
        </w:p>
      </w:tc>
      <w:tc>
        <w:tcPr>
          <w:tcW w:w="3120" w:type="dxa"/>
        </w:tcPr>
        <w:p w14:paraId="614130D4" w14:textId="1CFB129B" w:rsidR="00D767FD" w:rsidRDefault="00D767FD" w:rsidP="00D767FD">
          <w:pPr>
            <w:pStyle w:val="Header"/>
            <w:tabs>
              <w:tab w:val="center" w:pos="1509"/>
              <w:tab w:val="right" w:pos="3019"/>
            </w:tabs>
            <w:ind w:right="-115"/>
          </w:pPr>
        </w:p>
        <w:p w14:paraId="08CC7136" w14:textId="7D32B7AB" w:rsidR="57BF5EF3" w:rsidRPr="00F131F2" w:rsidRDefault="00014F22" w:rsidP="0000487C">
          <w:pPr>
            <w:pStyle w:val="Header"/>
            <w:tabs>
              <w:tab w:val="center" w:pos="1509"/>
              <w:tab w:val="right" w:pos="3019"/>
            </w:tabs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 w:rsidRPr="00F131F2">
            <w:rPr>
              <w:rFonts w:ascii="Arial" w:hAnsi="Arial" w:cs="Arial"/>
              <w:sz w:val="20"/>
              <w:szCs w:val="20"/>
            </w:rPr>
            <w:fldChar w:fldCharType="begin"/>
          </w:r>
          <w:r w:rsidRPr="00F131F2">
            <w:rPr>
              <w:rFonts w:ascii="Arial" w:hAnsi="Arial" w:cs="Arial"/>
              <w:sz w:val="20"/>
              <w:szCs w:val="20"/>
            </w:rPr>
            <w:instrText xml:space="preserve"> TITLE  \* MERGEFORMAT </w:instrText>
          </w:r>
          <w:r w:rsidRPr="00F131F2">
            <w:rPr>
              <w:rFonts w:ascii="Arial" w:hAnsi="Arial" w:cs="Arial"/>
              <w:sz w:val="20"/>
              <w:szCs w:val="20"/>
            </w:rPr>
            <w:fldChar w:fldCharType="separate"/>
          </w:r>
          <w:r w:rsidR="001A7230">
            <w:rPr>
              <w:rFonts w:ascii="Arial" w:hAnsi="Arial" w:cs="Arial"/>
              <w:sz w:val="20"/>
              <w:szCs w:val="20"/>
            </w:rPr>
            <w:t xml:space="preserve">ISM </w:t>
          </w:r>
          <w:r w:rsidR="008D250E">
            <w:rPr>
              <w:rFonts w:ascii="Arial" w:hAnsi="Arial" w:cs="Arial"/>
              <w:sz w:val="20"/>
              <w:szCs w:val="20"/>
            </w:rPr>
            <w:t>4</w:t>
          </w:r>
          <w:r w:rsidR="001A7230">
            <w:rPr>
              <w:rFonts w:ascii="Arial" w:hAnsi="Arial" w:cs="Arial"/>
              <w:sz w:val="20"/>
              <w:szCs w:val="20"/>
            </w:rPr>
            <w:t>XXX</w:t>
          </w:r>
          <w:r w:rsidR="00EE7CD5">
            <w:rPr>
              <w:rFonts w:ascii="Arial" w:hAnsi="Arial" w:cs="Arial"/>
              <w:sz w:val="20"/>
              <w:szCs w:val="20"/>
            </w:rPr>
            <w:t xml:space="preserve"> Course Syllabus</w:t>
          </w:r>
          <w:r w:rsidRPr="00F131F2">
            <w:rPr>
              <w:rFonts w:ascii="Arial" w:hAnsi="Arial" w:cs="Arial"/>
              <w:sz w:val="20"/>
              <w:szCs w:val="20"/>
            </w:rPr>
            <w:fldChar w:fldCharType="end"/>
          </w:r>
          <w:r w:rsidR="0000487C">
            <w:rPr>
              <w:rFonts w:ascii="Arial" w:hAnsi="Arial" w:cs="Arial"/>
              <w:sz w:val="20"/>
              <w:szCs w:val="20"/>
            </w:rPr>
            <w:t xml:space="preserve"> </w:t>
          </w:r>
          <w:r w:rsidR="0000487C">
            <w:rPr>
              <w:rFonts w:ascii="Arial" w:hAnsi="Arial" w:cs="Arial"/>
              <w:sz w:val="20"/>
              <w:szCs w:val="20"/>
            </w:rPr>
            <w:br/>
          </w:r>
        </w:p>
      </w:tc>
    </w:tr>
  </w:tbl>
  <w:p w14:paraId="08F7B849" w14:textId="044DA3F7" w:rsidR="57BF5EF3" w:rsidRDefault="57BF5EF3" w:rsidP="00004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20E2" w14:textId="6FA597DE" w:rsidR="57BF5EF3" w:rsidRDefault="00206E54" w:rsidP="006E468A">
    <w:pPr>
      <w:jc w:val="center"/>
    </w:pPr>
    <w:r>
      <w:rPr>
        <w:noProof/>
      </w:rPr>
      <w:drawing>
        <wp:inline distT="0" distB="0" distL="0" distR="0" wp14:anchorId="08FC894D" wp14:editId="09721480">
          <wp:extent cx="2695074" cy="699262"/>
          <wp:effectExtent l="0" t="0" r="0" b="0"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287276" name="Picture 153228727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760" cy="72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1E2"/>
    <w:multiLevelType w:val="multilevel"/>
    <w:tmpl w:val="BF1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054C"/>
    <w:multiLevelType w:val="multilevel"/>
    <w:tmpl w:val="C842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31922"/>
    <w:multiLevelType w:val="multilevel"/>
    <w:tmpl w:val="C03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0608"/>
    <w:multiLevelType w:val="multilevel"/>
    <w:tmpl w:val="246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E08A1"/>
    <w:multiLevelType w:val="multilevel"/>
    <w:tmpl w:val="2B70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36B85"/>
    <w:multiLevelType w:val="multilevel"/>
    <w:tmpl w:val="3BC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17B86"/>
    <w:multiLevelType w:val="multilevel"/>
    <w:tmpl w:val="D8E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91D8E"/>
    <w:multiLevelType w:val="multilevel"/>
    <w:tmpl w:val="EF78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A20CB"/>
    <w:multiLevelType w:val="hybridMultilevel"/>
    <w:tmpl w:val="9868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672AB"/>
    <w:multiLevelType w:val="multilevel"/>
    <w:tmpl w:val="C4F4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81290"/>
    <w:multiLevelType w:val="multilevel"/>
    <w:tmpl w:val="B27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C5D5B"/>
    <w:multiLevelType w:val="multilevel"/>
    <w:tmpl w:val="6AEA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A11DA"/>
    <w:multiLevelType w:val="multilevel"/>
    <w:tmpl w:val="3B3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C0F4D"/>
    <w:multiLevelType w:val="hybridMultilevel"/>
    <w:tmpl w:val="6C86B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B248F8"/>
    <w:multiLevelType w:val="multilevel"/>
    <w:tmpl w:val="352A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469B7"/>
    <w:multiLevelType w:val="multilevel"/>
    <w:tmpl w:val="9EB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74754"/>
    <w:multiLevelType w:val="multilevel"/>
    <w:tmpl w:val="58A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465FB"/>
    <w:multiLevelType w:val="multilevel"/>
    <w:tmpl w:val="132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F6826"/>
    <w:multiLevelType w:val="hybridMultilevel"/>
    <w:tmpl w:val="50820A56"/>
    <w:lvl w:ilvl="0" w:tplc="CBA6277A">
      <w:start w:val="1"/>
      <w:numFmt w:val="decimal"/>
      <w:lvlText w:val="%1."/>
      <w:lvlJc w:val="left"/>
      <w:pPr>
        <w:ind w:left="720" w:hanging="360"/>
      </w:pPr>
    </w:lvl>
    <w:lvl w:ilvl="1" w:tplc="CEF64492">
      <w:start w:val="1"/>
      <w:numFmt w:val="lowerLetter"/>
      <w:lvlText w:val="%2."/>
      <w:lvlJc w:val="left"/>
      <w:pPr>
        <w:ind w:left="1440" w:hanging="360"/>
      </w:pPr>
    </w:lvl>
    <w:lvl w:ilvl="2" w:tplc="070EE846">
      <w:start w:val="1"/>
      <w:numFmt w:val="lowerRoman"/>
      <w:lvlText w:val="%3."/>
      <w:lvlJc w:val="right"/>
      <w:pPr>
        <w:ind w:left="2160" w:hanging="180"/>
      </w:pPr>
    </w:lvl>
    <w:lvl w:ilvl="3" w:tplc="493CD738">
      <w:start w:val="1"/>
      <w:numFmt w:val="decimal"/>
      <w:lvlText w:val="%4."/>
      <w:lvlJc w:val="left"/>
      <w:pPr>
        <w:ind w:left="2880" w:hanging="360"/>
      </w:pPr>
    </w:lvl>
    <w:lvl w:ilvl="4" w:tplc="19A8C66E">
      <w:start w:val="1"/>
      <w:numFmt w:val="lowerLetter"/>
      <w:lvlText w:val="%5."/>
      <w:lvlJc w:val="left"/>
      <w:pPr>
        <w:ind w:left="3600" w:hanging="360"/>
      </w:pPr>
    </w:lvl>
    <w:lvl w:ilvl="5" w:tplc="0A48B924">
      <w:start w:val="1"/>
      <w:numFmt w:val="lowerRoman"/>
      <w:lvlText w:val="%6."/>
      <w:lvlJc w:val="right"/>
      <w:pPr>
        <w:ind w:left="4320" w:hanging="180"/>
      </w:pPr>
    </w:lvl>
    <w:lvl w:ilvl="6" w:tplc="23DAE818">
      <w:start w:val="1"/>
      <w:numFmt w:val="decimal"/>
      <w:lvlText w:val="%7."/>
      <w:lvlJc w:val="left"/>
      <w:pPr>
        <w:ind w:left="5040" w:hanging="360"/>
      </w:pPr>
    </w:lvl>
    <w:lvl w:ilvl="7" w:tplc="9F98F78A">
      <w:start w:val="1"/>
      <w:numFmt w:val="lowerLetter"/>
      <w:lvlText w:val="%8."/>
      <w:lvlJc w:val="left"/>
      <w:pPr>
        <w:ind w:left="5760" w:hanging="360"/>
      </w:pPr>
    </w:lvl>
    <w:lvl w:ilvl="8" w:tplc="11F8D5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2620E"/>
    <w:multiLevelType w:val="hybridMultilevel"/>
    <w:tmpl w:val="C9E2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4B2D"/>
    <w:multiLevelType w:val="hybridMultilevel"/>
    <w:tmpl w:val="25DE1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573C8"/>
    <w:multiLevelType w:val="hybridMultilevel"/>
    <w:tmpl w:val="3C5C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4624E"/>
    <w:multiLevelType w:val="multilevel"/>
    <w:tmpl w:val="3D4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63670"/>
    <w:multiLevelType w:val="multilevel"/>
    <w:tmpl w:val="35D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44B64"/>
    <w:multiLevelType w:val="multilevel"/>
    <w:tmpl w:val="E3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85EAB"/>
    <w:multiLevelType w:val="multilevel"/>
    <w:tmpl w:val="2B9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F1904"/>
    <w:multiLevelType w:val="multilevel"/>
    <w:tmpl w:val="B16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162AB"/>
    <w:multiLevelType w:val="multilevel"/>
    <w:tmpl w:val="2C38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849267">
    <w:abstractNumId w:val="18"/>
  </w:num>
  <w:num w:numId="2" w16cid:durableId="6561485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8777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8313331">
    <w:abstractNumId w:val="19"/>
  </w:num>
  <w:num w:numId="5" w16cid:durableId="697778364">
    <w:abstractNumId w:val="8"/>
  </w:num>
  <w:num w:numId="6" w16cid:durableId="1421607520">
    <w:abstractNumId w:val="21"/>
  </w:num>
  <w:num w:numId="7" w16cid:durableId="13374616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72892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4750302">
    <w:abstractNumId w:val="9"/>
  </w:num>
  <w:num w:numId="10" w16cid:durableId="27221975">
    <w:abstractNumId w:val="16"/>
  </w:num>
  <w:num w:numId="11" w16cid:durableId="54672627">
    <w:abstractNumId w:val="27"/>
  </w:num>
  <w:num w:numId="12" w16cid:durableId="1219588752">
    <w:abstractNumId w:val="11"/>
  </w:num>
  <w:num w:numId="13" w16cid:durableId="42214003">
    <w:abstractNumId w:val="22"/>
  </w:num>
  <w:num w:numId="14" w16cid:durableId="572080396">
    <w:abstractNumId w:val="12"/>
  </w:num>
  <w:num w:numId="15" w16cid:durableId="1745644670">
    <w:abstractNumId w:val="10"/>
  </w:num>
  <w:num w:numId="16" w16cid:durableId="323319137">
    <w:abstractNumId w:val="26"/>
  </w:num>
  <w:num w:numId="17" w16cid:durableId="844243162">
    <w:abstractNumId w:val="23"/>
  </w:num>
  <w:num w:numId="18" w16cid:durableId="1494949225">
    <w:abstractNumId w:val="0"/>
  </w:num>
  <w:num w:numId="19" w16cid:durableId="2071994296">
    <w:abstractNumId w:val="2"/>
  </w:num>
  <w:num w:numId="20" w16cid:durableId="245116346">
    <w:abstractNumId w:val="3"/>
  </w:num>
  <w:num w:numId="21" w16cid:durableId="23098514">
    <w:abstractNumId w:val="25"/>
  </w:num>
  <w:num w:numId="22" w16cid:durableId="815803325">
    <w:abstractNumId w:val="14"/>
  </w:num>
  <w:num w:numId="23" w16cid:durableId="1432430569">
    <w:abstractNumId w:val="5"/>
  </w:num>
  <w:num w:numId="24" w16cid:durableId="582181545">
    <w:abstractNumId w:val="17"/>
  </w:num>
  <w:num w:numId="25" w16cid:durableId="514535642">
    <w:abstractNumId w:val="7"/>
  </w:num>
  <w:num w:numId="26" w16cid:durableId="248083043">
    <w:abstractNumId w:val="24"/>
  </w:num>
  <w:num w:numId="27" w16cid:durableId="868877857">
    <w:abstractNumId w:val="1"/>
  </w:num>
  <w:num w:numId="28" w16cid:durableId="1679189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C7C08"/>
    <w:rsid w:val="0000487C"/>
    <w:rsid w:val="0000630D"/>
    <w:rsid w:val="0001430B"/>
    <w:rsid w:val="00014F22"/>
    <w:rsid w:val="0001636C"/>
    <w:rsid w:val="0002042E"/>
    <w:rsid w:val="00022D4A"/>
    <w:rsid w:val="00024315"/>
    <w:rsid w:val="000422B6"/>
    <w:rsid w:val="00046E17"/>
    <w:rsid w:val="00062688"/>
    <w:rsid w:val="00067F2F"/>
    <w:rsid w:val="000733D6"/>
    <w:rsid w:val="00086CAE"/>
    <w:rsid w:val="00090ED2"/>
    <w:rsid w:val="000A050E"/>
    <w:rsid w:val="000A7720"/>
    <w:rsid w:val="000B6F26"/>
    <w:rsid w:val="000D7199"/>
    <w:rsid w:val="000E0131"/>
    <w:rsid w:val="000E052D"/>
    <w:rsid w:val="00102E7A"/>
    <w:rsid w:val="00111DB0"/>
    <w:rsid w:val="00127FE3"/>
    <w:rsid w:val="0013060E"/>
    <w:rsid w:val="0014270A"/>
    <w:rsid w:val="00183EA0"/>
    <w:rsid w:val="001A2937"/>
    <w:rsid w:val="001A3DEA"/>
    <w:rsid w:val="001A7230"/>
    <w:rsid w:val="001A7CFE"/>
    <w:rsid w:val="001B2BA2"/>
    <w:rsid w:val="001D3980"/>
    <w:rsid w:val="001D39C2"/>
    <w:rsid w:val="001D5BFD"/>
    <w:rsid w:val="001E20FB"/>
    <w:rsid w:val="001E40C8"/>
    <w:rsid w:val="001E7D34"/>
    <w:rsid w:val="001F54D8"/>
    <w:rsid w:val="001F6A91"/>
    <w:rsid w:val="00206E54"/>
    <w:rsid w:val="0021549E"/>
    <w:rsid w:val="00220ACB"/>
    <w:rsid w:val="00220F55"/>
    <w:rsid w:val="00221B04"/>
    <w:rsid w:val="00223E4C"/>
    <w:rsid w:val="00224313"/>
    <w:rsid w:val="0023417A"/>
    <w:rsid w:val="00260060"/>
    <w:rsid w:val="00263E22"/>
    <w:rsid w:val="0026522E"/>
    <w:rsid w:val="002733C0"/>
    <w:rsid w:val="0027409C"/>
    <w:rsid w:val="00277154"/>
    <w:rsid w:val="00287A09"/>
    <w:rsid w:val="00296DFB"/>
    <w:rsid w:val="002A0E58"/>
    <w:rsid w:val="002A3CA7"/>
    <w:rsid w:val="002A441D"/>
    <w:rsid w:val="002B4768"/>
    <w:rsid w:val="002E1919"/>
    <w:rsid w:val="002E7ACA"/>
    <w:rsid w:val="002F5D55"/>
    <w:rsid w:val="00300FDF"/>
    <w:rsid w:val="0032618A"/>
    <w:rsid w:val="00335735"/>
    <w:rsid w:val="00345121"/>
    <w:rsid w:val="00381A9E"/>
    <w:rsid w:val="003A2F42"/>
    <w:rsid w:val="003B0F0C"/>
    <w:rsid w:val="003B20AA"/>
    <w:rsid w:val="003B5690"/>
    <w:rsid w:val="003D0277"/>
    <w:rsid w:val="003E2607"/>
    <w:rsid w:val="003E58F8"/>
    <w:rsid w:val="003F336B"/>
    <w:rsid w:val="00422DB6"/>
    <w:rsid w:val="00440F97"/>
    <w:rsid w:val="0047782F"/>
    <w:rsid w:val="00482211"/>
    <w:rsid w:val="00497771"/>
    <w:rsid w:val="004A0511"/>
    <w:rsid w:val="004A340A"/>
    <w:rsid w:val="004A4E38"/>
    <w:rsid w:val="004A52E8"/>
    <w:rsid w:val="004C5F11"/>
    <w:rsid w:val="004C78AA"/>
    <w:rsid w:val="004C7ED4"/>
    <w:rsid w:val="004D1E40"/>
    <w:rsid w:val="004F1DEA"/>
    <w:rsid w:val="004F1F65"/>
    <w:rsid w:val="004F2AEC"/>
    <w:rsid w:val="005009A6"/>
    <w:rsid w:val="00510911"/>
    <w:rsid w:val="0051356F"/>
    <w:rsid w:val="005466E1"/>
    <w:rsid w:val="0056161E"/>
    <w:rsid w:val="0056232A"/>
    <w:rsid w:val="005676AF"/>
    <w:rsid w:val="00572B31"/>
    <w:rsid w:val="00574E3C"/>
    <w:rsid w:val="00584C70"/>
    <w:rsid w:val="005902AD"/>
    <w:rsid w:val="005A12FD"/>
    <w:rsid w:val="005A3075"/>
    <w:rsid w:val="005B179C"/>
    <w:rsid w:val="005B4D33"/>
    <w:rsid w:val="005E380A"/>
    <w:rsid w:val="005F4F40"/>
    <w:rsid w:val="006079A6"/>
    <w:rsid w:val="006112C6"/>
    <w:rsid w:val="00612DCA"/>
    <w:rsid w:val="00613E54"/>
    <w:rsid w:val="00615C61"/>
    <w:rsid w:val="00621802"/>
    <w:rsid w:val="00625E3B"/>
    <w:rsid w:val="00626A1B"/>
    <w:rsid w:val="00631D3C"/>
    <w:rsid w:val="00645215"/>
    <w:rsid w:val="00662169"/>
    <w:rsid w:val="006638EB"/>
    <w:rsid w:val="0066708A"/>
    <w:rsid w:val="00674BCC"/>
    <w:rsid w:val="00690EBE"/>
    <w:rsid w:val="006A5691"/>
    <w:rsid w:val="006B0589"/>
    <w:rsid w:val="006B1F5C"/>
    <w:rsid w:val="006B583E"/>
    <w:rsid w:val="006B6D1D"/>
    <w:rsid w:val="006C1DF6"/>
    <w:rsid w:val="006D5009"/>
    <w:rsid w:val="006E468A"/>
    <w:rsid w:val="006F0E2B"/>
    <w:rsid w:val="006F44A9"/>
    <w:rsid w:val="006F6F73"/>
    <w:rsid w:val="00732BE2"/>
    <w:rsid w:val="00742429"/>
    <w:rsid w:val="00752533"/>
    <w:rsid w:val="00752780"/>
    <w:rsid w:val="00756EF7"/>
    <w:rsid w:val="007575B8"/>
    <w:rsid w:val="00762548"/>
    <w:rsid w:val="00772B70"/>
    <w:rsid w:val="00776ED0"/>
    <w:rsid w:val="00780EA2"/>
    <w:rsid w:val="007844EA"/>
    <w:rsid w:val="007854A6"/>
    <w:rsid w:val="00792905"/>
    <w:rsid w:val="0079507A"/>
    <w:rsid w:val="00795BE9"/>
    <w:rsid w:val="007B08A9"/>
    <w:rsid w:val="007B3C0E"/>
    <w:rsid w:val="007B6011"/>
    <w:rsid w:val="007C69EA"/>
    <w:rsid w:val="007C6DAF"/>
    <w:rsid w:val="007D6CFD"/>
    <w:rsid w:val="007E2488"/>
    <w:rsid w:val="007E3FB8"/>
    <w:rsid w:val="007E4345"/>
    <w:rsid w:val="007E53FC"/>
    <w:rsid w:val="007F1BB4"/>
    <w:rsid w:val="007F5EA8"/>
    <w:rsid w:val="008027B1"/>
    <w:rsid w:val="00804628"/>
    <w:rsid w:val="00816731"/>
    <w:rsid w:val="0082364E"/>
    <w:rsid w:val="00855C34"/>
    <w:rsid w:val="00865084"/>
    <w:rsid w:val="008725AF"/>
    <w:rsid w:val="008936C7"/>
    <w:rsid w:val="008A494D"/>
    <w:rsid w:val="008B1FAC"/>
    <w:rsid w:val="008B2984"/>
    <w:rsid w:val="008C3321"/>
    <w:rsid w:val="008D250E"/>
    <w:rsid w:val="008E1E5E"/>
    <w:rsid w:val="008F6F36"/>
    <w:rsid w:val="008F7E91"/>
    <w:rsid w:val="00900B76"/>
    <w:rsid w:val="00905440"/>
    <w:rsid w:val="00907E5D"/>
    <w:rsid w:val="00914058"/>
    <w:rsid w:val="00922E5A"/>
    <w:rsid w:val="009263A0"/>
    <w:rsid w:val="00937EDC"/>
    <w:rsid w:val="0094383A"/>
    <w:rsid w:val="00956768"/>
    <w:rsid w:val="00974121"/>
    <w:rsid w:val="00981086"/>
    <w:rsid w:val="00982054"/>
    <w:rsid w:val="009A006A"/>
    <w:rsid w:val="009A26D7"/>
    <w:rsid w:val="009D3454"/>
    <w:rsid w:val="009E3D41"/>
    <w:rsid w:val="009F2E80"/>
    <w:rsid w:val="00A02F51"/>
    <w:rsid w:val="00A0440E"/>
    <w:rsid w:val="00A07C29"/>
    <w:rsid w:val="00A10FAB"/>
    <w:rsid w:val="00A35958"/>
    <w:rsid w:val="00A43013"/>
    <w:rsid w:val="00A472CD"/>
    <w:rsid w:val="00A47F73"/>
    <w:rsid w:val="00A57024"/>
    <w:rsid w:val="00A6028B"/>
    <w:rsid w:val="00A671C4"/>
    <w:rsid w:val="00A76C43"/>
    <w:rsid w:val="00A82199"/>
    <w:rsid w:val="00A87D6B"/>
    <w:rsid w:val="00A953EE"/>
    <w:rsid w:val="00AB2169"/>
    <w:rsid w:val="00AB5E22"/>
    <w:rsid w:val="00AC43CD"/>
    <w:rsid w:val="00AF0ACC"/>
    <w:rsid w:val="00B06390"/>
    <w:rsid w:val="00B22EF8"/>
    <w:rsid w:val="00B269A3"/>
    <w:rsid w:val="00B277E2"/>
    <w:rsid w:val="00B37C72"/>
    <w:rsid w:val="00B5493F"/>
    <w:rsid w:val="00B606B0"/>
    <w:rsid w:val="00B64233"/>
    <w:rsid w:val="00B71F6F"/>
    <w:rsid w:val="00B76744"/>
    <w:rsid w:val="00B807D2"/>
    <w:rsid w:val="00B94A3B"/>
    <w:rsid w:val="00BB4C42"/>
    <w:rsid w:val="00BD4968"/>
    <w:rsid w:val="00BD5092"/>
    <w:rsid w:val="00C00828"/>
    <w:rsid w:val="00C0155F"/>
    <w:rsid w:val="00C030A5"/>
    <w:rsid w:val="00C105CE"/>
    <w:rsid w:val="00C27759"/>
    <w:rsid w:val="00C30C99"/>
    <w:rsid w:val="00C42298"/>
    <w:rsid w:val="00C5052E"/>
    <w:rsid w:val="00C77451"/>
    <w:rsid w:val="00C83FFD"/>
    <w:rsid w:val="00C854F5"/>
    <w:rsid w:val="00C87967"/>
    <w:rsid w:val="00CA027B"/>
    <w:rsid w:val="00CA0D31"/>
    <w:rsid w:val="00CA4E9C"/>
    <w:rsid w:val="00CA5747"/>
    <w:rsid w:val="00CB00CE"/>
    <w:rsid w:val="00CB0AF6"/>
    <w:rsid w:val="00CB1843"/>
    <w:rsid w:val="00CB68F4"/>
    <w:rsid w:val="00CB7DCF"/>
    <w:rsid w:val="00CD0CA1"/>
    <w:rsid w:val="00CE319B"/>
    <w:rsid w:val="00CE49E7"/>
    <w:rsid w:val="00CE7899"/>
    <w:rsid w:val="00CF2BD7"/>
    <w:rsid w:val="00D10787"/>
    <w:rsid w:val="00D2756D"/>
    <w:rsid w:val="00D637F8"/>
    <w:rsid w:val="00D767FD"/>
    <w:rsid w:val="00D81D66"/>
    <w:rsid w:val="00D85528"/>
    <w:rsid w:val="00DB2484"/>
    <w:rsid w:val="00DB5C72"/>
    <w:rsid w:val="00DC1D45"/>
    <w:rsid w:val="00DE2EFE"/>
    <w:rsid w:val="00DE30CD"/>
    <w:rsid w:val="00DF1B91"/>
    <w:rsid w:val="00DF2E09"/>
    <w:rsid w:val="00DF58BC"/>
    <w:rsid w:val="00E0628A"/>
    <w:rsid w:val="00E06E56"/>
    <w:rsid w:val="00E14A62"/>
    <w:rsid w:val="00E14D2E"/>
    <w:rsid w:val="00E1629F"/>
    <w:rsid w:val="00E37195"/>
    <w:rsid w:val="00E67C60"/>
    <w:rsid w:val="00E76361"/>
    <w:rsid w:val="00E770FC"/>
    <w:rsid w:val="00EA04A4"/>
    <w:rsid w:val="00EB1D9B"/>
    <w:rsid w:val="00EB5493"/>
    <w:rsid w:val="00EB5A37"/>
    <w:rsid w:val="00EC5DC6"/>
    <w:rsid w:val="00ED4DA7"/>
    <w:rsid w:val="00ED6A1B"/>
    <w:rsid w:val="00EE7CD5"/>
    <w:rsid w:val="00EF3BCF"/>
    <w:rsid w:val="00EF5671"/>
    <w:rsid w:val="00F131F2"/>
    <w:rsid w:val="00F13AFD"/>
    <w:rsid w:val="00F20015"/>
    <w:rsid w:val="00F27249"/>
    <w:rsid w:val="00F35C3B"/>
    <w:rsid w:val="00F510B9"/>
    <w:rsid w:val="00F57C4F"/>
    <w:rsid w:val="00F6113A"/>
    <w:rsid w:val="00F8287F"/>
    <w:rsid w:val="00F8476E"/>
    <w:rsid w:val="00FA743C"/>
    <w:rsid w:val="00FE1A9A"/>
    <w:rsid w:val="00FE1AAE"/>
    <w:rsid w:val="033AC1DF"/>
    <w:rsid w:val="0526FCC4"/>
    <w:rsid w:val="0548696D"/>
    <w:rsid w:val="09CA4587"/>
    <w:rsid w:val="0ACCE936"/>
    <w:rsid w:val="0BC062A4"/>
    <w:rsid w:val="0C1D7D07"/>
    <w:rsid w:val="0CAC4024"/>
    <w:rsid w:val="1512B9DD"/>
    <w:rsid w:val="15B26A27"/>
    <w:rsid w:val="16D23D8C"/>
    <w:rsid w:val="16D2776A"/>
    <w:rsid w:val="16FFC72A"/>
    <w:rsid w:val="182B7F8D"/>
    <w:rsid w:val="1A8E3A27"/>
    <w:rsid w:val="1FDCE004"/>
    <w:rsid w:val="20463D04"/>
    <w:rsid w:val="21DCF0C2"/>
    <w:rsid w:val="25948122"/>
    <w:rsid w:val="2790927D"/>
    <w:rsid w:val="27E29867"/>
    <w:rsid w:val="28F852B7"/>
    <w:rsid w:val="2A5BC398"/>
    <w:rsid w:val="2BE55E8E"/>
    <w:rsid w:val="2F79F255"/>
    <w:rsid w:val="32B7F35B"/>
    <w:rsid w:val="33716532"/>
    <w:rsid w:val="343B0BAA"/>
    <w:rsid w:val="343C7C08"/>
    <w:rsid w:val="345A28B9"/>
    <w:rsid w:val="34650999"/>
    <w:rsid w:val="3604B7B2"/>
    <w:rsid w:val="366014E3"/>
    <w:rsid w:val="38869756"/>
    <w:rsid w:val="38B56749"/>
    <w:rsid w:val="3C5307C0"/>
    <w:rsid w:val="3F9D56E0"/>
    <w:rsid w:val="3FC2E516"/>
    <w:rsid w:val="43F46513"/>
    <w:rsid w:val="4520CB12"/>
    <w:rsid w:val="4571C7DD"/>
    <w:rsid w:val="46CBCB31"/>
    <w:rsid w:val="46DAEDD4"/>
    <w:rsid w:val="474DDC07"/>
    <w:rsid w:val="4848313A"/>
    <w:rsid w:val="4B72048F"/>
    <w:rsid w:val="4BB1F6CA"/>
    <w:rsid w:val="4E6490EF"/>
    <w:rsid w:val="4F95FAAD"/>
    <w:rsid w:val="50F22E48"/>
    <w:rsid w:val="51051158"/>
    <w:rsid w:val="5288F658"/>
    <w:rsid w:val="54806ADD"/>
    <w:rsid w:val="57BF5EF3"/>
    <w:rsid w:val="57ED2D5D"/>
    <w:rsid w:val="58510786"/>
    <w:rsid w:val="59DCAE07"/>
    <w:rsid w:val="5A2C7F7C"/>
    <w:rsid w:val="5A71A773"/>
    <w:rsid w:val="5BE6D61A"/>
    <w:rsid w:val="5C5B6654"/>
    <w:rsid w:val="5D404060"/>
    <w:rsid w:val="5E869913"/>
    <w:rsid w:val="60A358CC"/>
    <w:rsid w:val="61138D4C"/>
    <w:rsid w:val="6137E723"/>
    <w:rsid w:val="615C469E"/>
    <w:rsid w:val="626F940D"/>
    <w:rsid w:val="64FCCB5B"/>
    <w:rsid w:val="66DA670F"/>
    <w:rsid w:val="682A00CB"/>
    <w:rsid w:val="68369ADD"/>
    <w:rsid w:val="69291E29"/>
    <w:rsid w:val="6CEF9F51"/>
    <w:rsid w:val="72E8A82C"/>
    <w:rsid w:val="7318B183"/>
    <w:rsid w:val="73ECB4E2"/>
    <w:rsid w:val="7479C408"/>
    <w:rsid w:val="74E26BE3"/>
    <w:rsid w:val="76DA9153"/>
    <w:rsid w:val="7902D989"/>
    <w:rsid w:val="7AB2616C"/>
    <w:rsid w:val="7B8A7EE7"/>
    <w:rsid w:val="7BF60C56"/>
    <w:rsid w:val="7D72AEDE"/>
    <w:rsid w:val="7F7BE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C7C08"/>
  <w15:chartTrackingRefBased/>
  <w15:docId w15:val="{501FBD37-26CA-4DED-A2E6-E0A47637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76AF"/>
    <w:pPr>
      <w:keepNext/>
      <w:keepLines/>
      <w:shd w:val="pct12" w:color="auto" w:fill="auto"/>
      <w:spacing w:before="240" w:after="240"/>
      <w:outlineLvl w:val="0"/>
    </w:pPr>
    <w:rPr>
      <w:rFonts w:asciiTheme="majorHAnsi" w:eastAsiaTheme="majorEastAsia" w:hAnsiTheme="majorHAnsi" w:cs="Times New Roman (Headings CS)"/>
      <w:b/>
      <w:caps/>
      <w:color w:val="0D0D0D" w:themeColor="text1" w:themeTint="F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381A9E"/>
    <w:rPr>
      <w:color w:val="0000EE"/>
      <w:u w:val="single"/>
    </w:rPr>
  </w:style>
  <w:style w:type="character" w:styleId="Strong">
    <w:name w:val="Strong"/>
    <w:basedOn w:val="DefaultParagraphFont"/>
    <w:uiPriority w:val="22"/>
    <w:qFormat/>
    <w:rsid w:val="00381A9E"/>
    <w:rPr>
      <w:b/>
      <w:bCs/>
    </w:rPr>
  </w:style>
  <w:style w:type="character" w:customStyle="1" w:styleId="phone-number">
    <w:name w:val="phone-number"/>
    <w:basedOn w:val="DefaultParagraphFont"/>
    <w:rsid w:val="00381A9E"/>
  </w:style>
  <w:style w:type="character" w:customStyle="1" w:styleId="Heading1Char">
    <w:name w:val="Heading 1 Char"/>
    <w:basedOn w:val="DefaultParagraphFont"/>
    <w:link w:val="Heading1"/>
    <w:uiPriority w:val="9"/>
    <w:rsid w:val="005676AF"/>
    <w:rPr>
      <w:rFonts w:asciiTheme="majorHAnsi" w:eastAsiaTheme="majorEastAsia" w:hAnsiTheme="majorHAnsi" w:cs="Times New Roman (Headings CS)"/>
      <w:b/>
      <w:caps/>
      <w:color w:val="0D0D0D" w:themeColor="text1" w:themeTint="F2"/>
      <w:sz w:val="32"/>
      <w:szCs w:val="32"/>
      <w:shd w:val="pct12" w:color="auto" w:fill="auto"/>
    </w:rPr>
  </w:style>
  <w:style w:type="paragraph" w:styleId="NormalWeb">
    <w:name w:val="Normal (Web)"/>
    <w:basedOn w:val="Normal"/>
    <w:uiPriority w:val="99"/>
    <w:rsid w:val="00300FDF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E14A62"/>
    <w:pPr>
      <w:ind w:left="720"/>
      <w:contextualSpacing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A62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A62"/>
    <w:rPr>
      <w:rFonts w:ascii="Calibri" w:hAnsi="Calibri"/>
      <w:szCs w:val="21"/>
    </w:rPr>
  </w:style>
  <w:style w:type="character" w:customStyle="1" w:styleId="style21">
    <w:name w:val="style21"/>
    <w:basedOn w:val="DefaultParagraphFont"/>
    <w:rsid w:val="005009A6"/>
    <w:rPr>
      <w:sz w:val="3"/>
      <w:szCs w:val="3"/>
    </w:rPr>
  </w:style>
  <w:style w:type="paragraph" w:styleId="Title">
    <w:name w:val="Title"/>
    <w:basedOn w:val="Normal"/>
    <w:next w:val="Normal"/>
    <w:link w:val="TitleChar"/>
    <w:uiPriority w:val="10"/>
    <w:qFormat/>
    <w:rsid w:val="003451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6">
    <w:name w:val="style6"/>
    <w:basedOn w:val="Normal"/>
    <w:rsid w:val="00732BE2"/>
    <w:pPr>
      <w:spacing w:before="100" w:beforeAutospacing="1" w:after="100" w:afterAutospacing="1"/>
    </w:pPr>
    <w:rPr>
      <w:color w:val="FF0000"/>
    </w:rPr>
  </w:style>
  <w:style w:type="paragraph" w:customStyle="1" w:styleId="style3">
    <w:name w:val="style3"/>
    <w:basedOn w:val="Normal"/>
    <w:rsid w:val="00111DB0"/>
    <w:pPr>
      <w:spacing w:before="100" w:beforeAutospacing="1" w:after="100" w:afterAutospacing="1"/>
    </w:pPr>
    <w:rPr>
      <w:rFonts w:eastAsia="MS Mincho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625E3B"/>
    <w:rPr>
      <w:color w:val="954F72" w:themeColor="followedHyperlink"/>
      <w:u w:val="single"/>
    </w:rPr>
  </w:style>
  <w:style w:type="character" w:customStyle="1" w:styleId="style61">
    <w:name w:val="style61"/>
    <w:basedOn w:val="DefaultParagraphFont"/>
    <w:rsid w:val="00C854F5"/>
    <w:rPr>
      <w:color w:val="FF0000"/>
    </w:rPr>
  </w:style>
  <w:style w:type="paragraph" w:customStyle="1" w:styleId="p1">
    <w:name w:val="p1"/>
    <w:basedOn w:val="Normal"/>
    <w:rsid w:val="00A47F73"/>
    <w:rPr>
      <w:rFonts w:ascii=".AppleSystemUIFont" w:hAnsi=".AppleSystemUIFont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1B91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1356F"/>
  </w:style>
  <w:style w:type="character" w:customStyle="1" w:styleId="apple-converted-space">
    <w:name w:val="apple-converted-space"/>
    <w:basedOn w:val="DefaultParagraphFont"/>
    <w:rsid w:val="001A7230"/>
  </w:style>
  <w:style w:type="character" w:customStyle="1" w:styleId="Heading3Char">
    <w:name w:val="Heading 3 Char"/>
    <w:basedOn w:val="DefaultParagraphFont"/>
    <w:link w:val="Heading3"/>
    <w:uiPriority w:val="9"/>
    <w:semiHidden/>
    <w:rsid w:val="008D25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F0CD634E64044A023ECC04FD81363" ma:contentTypeVersion="4" ma:contentTypeDescription="Create a new document." ma:contentTypeScope="" ma:versionID="eca7770d2e1aa452713bb6ca422d9813">
  <xsd:schema xmlns:xsd="http://www.w3.org/2001/XMLSchema" xmlns:xs="http://www.w3.org/2001/XMLSchema" xmlns:p="http://schemas.microsoft.com/office/2006/metadata/properties" xmlns:ns2="29bad001-15e9-40c9-9f86-86df3619d9fb" targetNamespace="http://schemas.microsoft.com/office/2006/metadata/properties" ma:root="true" ma:fieldsID="8f5d3351f0066f8b58fe835d827ce44c" ns2:_="">
    <xsd:import namespace="29bad001-15e9-40c9-9f86-86df3619d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d001-15e9-40c9-9f86-86df3619d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FCC55-C04D-4D77-9687-76651563E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8B261-2085-4478-9AD4-C61E07786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d001-15e9-40c9-9f86-86df3619d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701D4-3C27-430A-A7D0-7472F81E7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QMB4680 Course Syllabus</vt:lpstr>
    </vt:vector>
  </TitlesOfParts>
  <Manager>Prof. Galdys Simpson</Manager>
  <Company>FIU ISBA Department</Company>
  <LinksUpToDate>false</LinksUpToDate>
  <CharactersWithSpaces>4712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QMB4680 Course Syllabus</dc:title>
  <dc:subject>QQMB4680 Sections U04/U05 Fall 2024</dc:subject>
  <dc:creator>Dr. Gladys Simpson</dc:creator>
  <cp:keywords/>
  <dc:description/>
  <cp:lastModifiedBy>Karlene Cousins</cp:lastModifiedBy>
  <cp:revision>8</cp:revision>
  <cp:lastPrinted>2023-05-06T17:00:00Z</cp:lastPrinted>
  <dcterms:created xsi:type="dcterms:W3CDTF">2025-02-19T21:12:00Z</dcterms:created>
  <dcterms:modified xsi:type="dcterms:W3CDTF">2025-02-19T23:43:00Z</dcterms:modified>
  <cp:category>FALL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0x0101002CEF0CD634E64044A023ECC04FD81363</vt:lpwstr>
  </property>
</Properties>
</file>